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CB7893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7893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921790" w:rsidRPr="00C524D7">
        <w:rPr>
          <w:rFonts w:ascii="Times New Roman" w:hAnsi="Times New Roman" w:cs="Times New Roman"/>
          <w:sz w:val="28"/>
          <w:szCs w:val="28"/>
        </w:rPr>
        <w:t xml:space="preserve"> </w:t>
      </w:r>
      <w:r w:rsidR="00157002">
        <w:rPr>
          <w:rFonts w:ascii="Times New Roman" w:hAnsi="Times New Roman" w:cs="Times New Roman"/>
          <w:sz w:val="28"/>
          <w:szCs w:val="28"/>
        </w:rPr>
        <w:t xml:space="preserve"> </w:t>
      </w:r>
      <w:r w:rsidR="005B1967">
        <w:rPr>
          <w:rFonts w:ascii="Times New Roman" w:hAnsi="Times New Roman" w:cs="Times New Roman"/>
          <w:sz w:val="28"/>
          <w:szCs w:val="28"/>
        </w:rPr>
        <w:t>2</w:t>
      </w:r>
      <w:r w:rsidR="00AF57FB" w:rsidRPr="00AF57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B1967">
        <w:rPr>
          <w:rFonts w:ascii="Times New Roman" w:hAnsi="Times New Roman" w:cs="Times New Roman"/>
          <w:sz w:val="28"/>
          <w:szCs w:val="28"/>
        </w:rPr>
        <w:t>1</w:t>
      </w:r>
      <w:r w:rsidR="00AF57FB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62026" w:rsidRPr="004B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D32A3">
        <w:rPr>
          <w:rFonts w:ascii="Times New Roman" w:hAnsi="Times New Roman" w:cs="Times New Roman"/>
          <w:sz w:val="28"/>
          <w:szCs w:val="28"/>
        </w:rPr>
        <w:t xml:space="preserve"> </w:t>
      </w:r>
      <w:r w:rsidR="00AF57FB">
        <w:rPr>
          <w:rFonts w:ascii="Times New Roman" w:hAnsi="Times New Roman" w:cs="Times New Roman"/>
          <w:sz w:val="28"/>
          <w:szCs w:val="28"/>
          <w:lang w:val="en-US"/>
        </w:rPr>
        <w:t>858</w:t>
      </w:r>
      <w:r w:rsidR="00150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2019-2024 годы»»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731217" w:rsidRDefault="004B1661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7312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E5516" w:rsidRDefault="0073121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11.08.2020 г. №501</w:t>
      </w:r>
      <w:r w:rsidR="00A62026">
        <w:rPr>
          <w:rFonts w:ascii="Times New Roman" w:hAnsi="Times New Roman" w:cs="Times New Roman"/>
          <w:b/>
          <w:sz w:val="28"/>
          <w:szCs w:val="28"/>
        </w:rPr>
        <w:t>, от 24.08.2020г. №531</w:t>
      </w:r>
      <w:r w:rsidR="00C524D7">
        <w:rPr>
          <w:rFonts w:ascii="Times New Roman" w:hAnsi="Times New Roman" w:cs="Times New Roman"/>
          <w:b/>
          <w:sz w:val="28"/>
          <w:szCs w:val="28"/>
        </w:rPr>
        <w:t>,</w:t>
      </w:r>
    </w:p>
    <w:p w:rsidR="00DC7D74" w:rsidRPr="00EE5516" w:rsidRDefault="00C524D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EE5516">
        <w:rPr>
          <w:rFonts w:ascii="Times New Roman" w:hAnsi="Times New Roman" w:cs="Times New Roman"/>
          <w:b/>
          <w:sz w:val="28"/>
          <w:szCs w:val="28"/>
        </w:rPr>
        <w:t xml:space="preserve"> 26.01.2021г. №40</w:t>
      </w:r>
      <w:r w:rsidR="00157002">
        <w:rPr>
          <w:rFonts w:ascii="Times New Roman" w:hAnsi="Times New Roman" w:cs="Times New Roman"/>
          <w:b/>
          <w:sz w:val="28"/>
          <w:szCs w:val="28"/>
        </w:rPr>
        <w:t>, от 15.07.2021г</w:t>
      </w:r>
      <w:r w:rsidR="00B44B55">
        <w:rPr>
          <w:rFonts w:ascii="Times New Roman" w:hAnsi="Times New Roman" w:cs="Times New Roman"/>
          <w:b/>
          <w:sz w:val="28"/>
          <w:szCs w:val="28"/>
        </w:rPr>
        <w:t>. № 462, от 30.07.2021г. № 499</w:t>
      </w:r>
      <w:r w:rsidR="005B1967">
        <w:rPr>
          <w:rFonts w:ascii="Times New Roman" w:hAnsi="Times New Roman" w:cs="Times New Roman"/>
          <w:b/>
          <w:sz w:val="28"/>
          <w:szCs w:val="28"/>
        </w:rPr>
        <w:t>, от 18.08.2021г. №543</w:t>
      </w:r>
      <w:r w:rsidR="00AF57FB">
        <w:rPr>
          <w:rFonts w:ascii="Times New Roman" w:hAnsi="Times New Roman" w:cs="Times New Roman"/>
          <w:b/>
          <w:sz w:val="28"/>
          <w:szCs w:val="28"/>
        </w:rPr>
        <w:t>, от 25.11.2021г.№782/1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proofErr w:type="gramStart"/>
      <w:r>
        <w:rPr>
          <w:rStyle w:val="a4"/>
          <w:rFonts w:eastAsiaTheme="minorHAnsi"/>
        </w:rPr>
        <w:t>Контроль</w:t>
      </w:r>
      <w:r w:rsidR="00B44B55">
        <w:rPr>
          <w:rStyle w:val="a4"/>
          <w:rFonts w:eastAsiaTheme="minorHAnsi"/>
        </w:rPr>
        <w:t xml:space="preserve"> </w:t>
      </w:r>
      <w:r>
        <w:rPr>
          <w:rStyle w:val="a4"/>
          <w:rFonts w:eastAsiaTheme="minorHAnsi"/>
        </w:rPr>
        <w:t xml:space="preserve"> за</w:t>
      </w:r>
      <w:proofErr w:type="gramEnd"/>
      <w:r>
        <w:rPr>
          <w:rStyle w:val="a4"/>
          <w:rFonts w:eastAsiaTheme="minorHAnsi"/>
        </w:rPr>
        <w:t xml:space="preserve">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731217">
      <w:pPr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</w:t>
      </w:r>
    </w:p>
    <w:p w:rsidR="00D9057E" w:rsidRPr="00D9057E" w:rsidRDefault="00731217" w:rsidP="007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3D4D5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9057E"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C524D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от</w:t>
      </w:r>
      <w:r w:rsidR="00971951" w:rsidRPr="00C524D7">
        <w:rPr>
          <w:rFonts w:ascii="Times New Roman" w:hAnsi="Times New Roman" w:cs="Times New Roman"/>
          <w:sz w:val="20"/>
          <w:szCs w:val="20"/>
        </w:rPr>
        <w:t xml:space="preserve"> </w:t>
      </w:r>
      <w:r w:rsidR="00157002">
        <w:rPr>
          <w:rFonts w:ascii="Times New Roman" w:hAnsi="Times New Roman" w:cs="Times New Roman"/>
          <w:sz w:val="20"/>
          <w:szCs w:val="20"/>
        </w:rPr>
        <w:t xml:space="preserve"> </w:t>
      </w:r>
      <w:r w:rsidR="005B1967">
        <w:rPr>
          <w:rFonts w:ascii="Times New Roman" w:hAnsi="Times New Roman" w:cs="Times New Roman"/>
          <w:sz w:val="20"/>
          <w:szCs w:val="20"/>
        </w:rPr>
        <w:t>2</w:t>
      </w:r>
      <w:r w:rsidR="00AF57FB">
        <w:rPr>
          <w:rFonts w:ascii="Times New Roman" w:hAnsi="Times New Roman" w:cs="Times New Roman"/>
          <w:sz w:val="20"/>
          <w:szCs w:val="20"/>
        </w:rPr>
        <w:t>4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5B1967">
        <w:rPr>
          <w:rFonts w:ascii="Times New Roman" w:hAnsi="Times New Roman" w:cs="Times New Roman"/>
          <w:sz w:val="20"/>
          <w:szCs w:val="20"/>
        </w:rPr>
        <w:t>1</w:t>
      </w:r>
      <w:r w:rsidR="00AF57FB">
        <w:rPr>
          <w:rFonts w:ascii="Times New Roman" w:hAnsi="Times New Roman" w:cs="Times New Roman"/>
          <w:sz w:val="20"/>
          <w:szCs w:val="20"/>
        </w:rPr>
        <w:t>2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</w:t>
      </w:r>
      <w:r w:rsidR="00A62026">
        <w:rPr>
          <w:rFonts w:ascii="Times New Roman" w:hAnsi="Times New Roman" w:cs="Times New Roman"/>
          <w:sz w:val="20"/>
          <w:szCs w:val="20"/>
        </w:rPr>
        <w:t>1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7D32A3">
        <w:rPr>
          <w:rFonts w:ascii="Times New Roman" w:hAnsi="Times New Roman" w:cs="Times New Roman"/>
          <w:sz w:val="20"/>
          <w:szCs w:val="20"/>
        </w:rPr>
        <w:t xml:space="preserve"> </w:t>
      </w:r>
      <w:r w:rsidR="00150480">
        <w:rPr>
          <w:rFonts w:ascii="Times New Roman" w:hAnsi="Times New Roman" w:cs="Times New Roman"/>
          <w:sz w:val="20"/>
          <w:szCs w:val="20"/>
        </w:rPr>
        <w:t xml:space="preserve"> </w:t>
      </w:r>
      <w:r w:rsidR="00AF57FB">
        <w:rPr>
          <w:rFonts w:ascii="Times New Roman" w:hAnsi="Times New Roman" w:cs="Times New Roman"/>
          <w:sz w:val="20"/>
          <w:szCs w:val="20"/>
        </w:rPr>
        <w:t>858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4B180C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723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A62026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4B180C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275 568</w:t>
            </w:r>
            <w:r w:rsidR="001570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353</w:t>
            </w:r>
            <w:r w:rsidR="00C524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57FB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02E7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232 057 388 рублей 33 копейки,</w:t>
            </w:r>
          </w:p>
          <w:p w:rsidR="00A62026" w:rsidRPr="00954728" w:rsidRDefault="00A62026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 xml:space="preserve"> 214 228 539 рублей 40 копеек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</w:r>
            <w:r w:rsidRPr="005E328B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- соотношение  среднемесячной заработной платы учителей и заработной платы работников в целом по </w:t>
            </w:r>
            <w:r w:rsidRPr="005E328B">
              <w:rPr>
                <w:rFonts w:ascii="Times New Roman" w:hAnsi="Times New Roman" w:cs="Times New Roman"/>
              </w:rPr>
              <w:lastRenderedPageBreak/>
              <w:t>экономике в  Брянской области должно быть не менее 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1:4.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46 %.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B180C" w:rsidRPr="005E328B" w:rsidRDefault="004B180C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4B180C" w:rsidRPr="004B180C" w:rsidRDefault="004B180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 w:rsidR="004B180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</w:t>
      </w:r>
      <w:proofErr w:type="gramStart"/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B08AD">
        <w:rPr>
          <w:rFonts w:ascii="Times New Roman" w:hAnsi="Times New Roman" w:cs="Times New Roman"/>
          <w:b/>
          <w:bCs/>
          <w:sz w:val="24"/>
          <w:szCs w:val="24"/>
        </w:rPr>
        <w:t>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реализации принципа доступности прав граждан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заочное.</w:t>
      </w:r>
    </w:p>
    <w:p w:rsidR="004B180C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B180C"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из которых являются филиалами базовых школ)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B18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4B180C">
        <w:rPr>
          <w:rFonts w:ascii="Times New Roman" w:hAnsi="Times New Roman" w:cs="Times New Roman"/>
          <w:sz w:val="24"/>
          <w:szCs w:val="24"/>
        </w:rPr>
        <w:t>Большекрупецкой филиал МБОУ Орменская СОШ  был ликвидирован.</w:t>
      </w:r>
    </w:p>
    <w:p w:rsidR="00054659" w:rsidRPr="004B180C" w:rsidRDefault="00054659" w:rsidP="004B18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8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 w:rsidR="004B180C">
        <w:rPr>
          <w:rFonts w:ascii="Times New Roman" w:hAnsi="Times New Roman" w:cs="Times New Roman"/>
          <w:sz w:val="24"/>
          <w:szCs w:val="24"/>
        </w:rPr>
        <w:t>686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 w:rsidR="004B180C"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54659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 w:rsidR="004B180C">
        <w:rPr>
          <w:rFonts w:ascii="Times New Roman" w:hAnsi="Times New Roman" w:cs="Times New Roman"/>
          <w:sz w:val="24"/>
          <w:szCs w:val="24"/>
        </w:rPr>
        <w:t>1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4B180C" w:rsidRPr="00EB6CA0" w:rsidRDefault="004B180C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4B180C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алужье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д.Упорой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 xml:space="preserve">учащихся,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урачевка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д.Мякишево, д.Сосновка ,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п.Десна,Уты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Красносельская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акочье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орошино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д.Ольховка,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п.Евтиховский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4B180C">
        <w:trPr>
          <w:trHeight w:val="930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4B180C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4B180C" w:rsidRDefault="004B180C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Уменьшение, увеличение контингента по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+1,00</w:t>
            </w:r>
          </w:p>
        </w:tc>
        <w:tc>
          <w:tcPr>
            <w:tcW w:w="1417" w:type="dxa"/>
          </w:tcPr>
          <w:p w:rsidR="00054659" w:rsidRPr="00FE5E5F" w:rsidRDefault="004B180C" w:rsidP="004B180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054659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им.П.Зайцева»,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», МБОУ «МБОУ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Н.М.Грибачева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8F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B08F2">
        <w:rPr>
          <w:rFonts w:ascii="Times New Roman" w:hAnsi="Times New Roman" w:cs="Times New Roman"/>
          <w:sz w:val="24"/>
          <w:szCs w:val="24"/>
        </w:rPr>
        <w:t xml:space="preserve">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Исходя из наиболее актуальных проблем развития образования, средства муниципального бюджета предлагается направить, в первую очередь,  </w:t>
      </w:r>
      <w:proofErr w:type="gramStart"/>
      <w:r w:rsidRPr="00761B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1B98">
        <w:rPr>
          <w:rFonts w:ascii="Times New Roman" w:hAnsi="Times New Roman" w:cs="Times New Roman"/>
          <w:sz w:val="24"/>
          <w:szCs w:val="24"/>
        </w:rPr>
        <w:t>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, 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связанными</w:t>
      </w:r>
      <w:proofErr w:type="gramEnd"/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Краснорогский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будет способствовать реализации намеченных направлений развития информатизации системы образования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10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8"/>
        <w:gridCol w:w="1512"/>
        <w:gridCol w:w="1417"/>
        <w:gridCol w:w="1418"/>
        <w:gridCol w:w="1417"/>
        <w:gridCol w:w="1418"/>
        <w:gridCol w:w="1417"/>
        <w:gridCol w:w="902"/>
      </w:tblGrid>
      <w:tr w:rsidR="00054659" w:rsidRPr="00431A0F" w:rsidTr="003318B8">
        <w:tc>
          <w:tcPr>
            <w:tcW w:w="1608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12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989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3C6FA7" w:rsidRPr="00431A0F" w:rsidTr="003C6FA7">
        <w:trPr>
          <w:trHeight w:val="387"/>
        </w:trPr>
        <w:tc>
          <w:tcPr>
            <w:tcW w:w="1608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12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02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3C6FA7" w:rsidRPr="00431A0F" w:rsidTr="003C6FA7">
        <w:trPr>
          <w:trHeight w:val="53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12" w:type="dxa"/>
          </w:tcPr>
          <w:p w:rsidR="00054659" w:rsidRPr="003318B8" w:rsidRDefault="003318B8" w:rsidP="0012690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1 184 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441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</w:t>
            </w:r>
          </w:p>
        </w:tc>
        <w:tc>
          <w:tcPr>
            <w:tcW w:w="141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8" w:type="dxa"/>
          </w:tcPr>
          <w:p w:rsidR="00054659" w:rsidRPr="003318B8" w:rsidRDefault="00054659" w:rsidP="003318B8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379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54659" w:rsidRPr="005B1967" w:rsidRDefault="00AF57FB" w:rsidP="00D06AAD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275 568 353,29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057 388,33</w:t>
            </w:r>
          </w:p>
        </w:tc>
        <w:tc>
          <w:tcPr>
            <w:tcW w:w="1417" w:type="dxa"/>
          </w:tcPr>
          <w:p w:rsidR="00054659" w:rsidRPr="003C6FA7" w:rsidRDefault="00126900" w:rsidP="00126900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214 228 539,40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17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0350F1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</w:tcPr>
          <w:p w:rsidR="00054659" w:rsidRPr="000350F1" w:rsidRDefault="00054659" w:rsidP="003318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520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027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1417" w:type="dxa"/>
          </w:tcPr>
          <w:p w:rsidR="00054659" w:rsidRPr="005B1967" w:rsidRDefault="00AF57FB" w:rsidP="00C524D7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204038633,88</w:t>
            </w:r>
          </w:p>
        </w:tc>
        <w:tc>
          <w:tcPr>
            <w:tcW w:w="1418" w:type="dxa"/>
          </w:tcPr>
          <w:p w:rsidR="00054659" w:rsidRPr="00431A0F" w:rsidRDefault="003C6FA7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169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1417" w:type="dxa"/>
          </w:tcPr>
          <w:p w:rsidR="00054659" w:rsidRPr="00431A0F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163 902 048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6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DB6E7B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418" w:type="dxa"/>
          </w:tcPr>
          <w:p w:rsidR="00054659" w:rsidRPr="000350F1" w:rsidRDefault="005F6B7F" w:rsidP="005F6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859 832,77</w:t>
            </w:r>
          </w:p>
        </w:tc>
        <w:tc>
          <w:tcPr>
            <w:tcW w:w="1417" w:type="dxa"/>
          </w:tcPr>
          <w:p w:rsidR="00054659" w:rsidRPr="005B1967" w:rsidRDefault="00AF57FB" w:rsidP="00D06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71529719,41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1417" w:type="dxa"/>
          </w:tcPr>
          <w:p w:rsidR="00054659" w:rsidRPr="003C6FA7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50 326 491,40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proofErr w:type="gramStart"/>
      <w:r w:rsidRPr="00F93CEE">
        <w:rPr>
          <w:rFonts w:ascii="Times New Roman" w:hAnsi="Times New Roman"/>
          <w:bCs w:val="0"/>
          <w:i w:val="0"/>
          <w:iCs w:val="0"/>
        </w:rPr>
        <w:t>направленные</w:t>
      </w:r>
      <w:proofErr w:type="gramEnd"/>
      <w:r w:rsidRPr="00F93CEE">
        <w:rPr>
          <w:rFonts w:ascii="Times New Roman" w:hAnsi="Times New Roman"/>
          <w:bCs w:val="0"/>
          <w:i w:val="0"/>
          <w:iCs w:val="0"/>
        </w:rPr>
        <w:t xml:space="preserve">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 xml:space="preserve">иков достигнет: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1C"/>
    <w:rsid w:val="00005194"/>
    <w:rsid w:val="00006464"/>
    <w:rsid w:val="000211A8"/>
    <w:rsid w:val="000349D3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B0C09"/>
    <w:rsid w:val="000C4019"/>
    <w:rsid w:val="000D0F0F"/>
    <w:rsid w:val="000D3994"/>
    <w:rsid w:val="0010640B"/>
    <w:rsid w:val="00117C63"/>
    <w:rsid w:val="00121972"/>
    <w:rsid w:val="00126900"/>
    <w:rsid w:val="0012750D"/>
    <w:rsid w:val="00136B65"/>
    <w:rsid w:val="0014361C"/>
    <w:rsid w:val="00150480"/>
    <w:rsid w:val="00157002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5A04"/>
    <w:rsid w:val="00257E57"/>
    <w:rsid w:val="0026148F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318B8"/>
    <w:rsid w:val="00371389"/>
    <w:rsid w:val="00384F65"/>
    <w:rsid w:val="00386560"/>
    <w:rsid w:val="00386B3C"/>
    <w:rsid w:val="003B018B"/>
    <w:rsid w:val="003C6FA7"/>
    <w:rsid w:val="003D4D5C"/>
    <w:rsid w:val="004523CA"/>
    <w:rsid w:val="004B1661"/>
    <w:rsid w:val="004B180C"/>
    <w:rsid w:val="004B74BA"/>
    <w:rsid w:val="004E7B2F"/>
    <w:rsid w:val="004F7E32"/>
    <w:rsid w:val="005148CE"/>
    <w:rsid w:val="00517CC1"/>
    <w:rsid w:val="00533499"/>
    <w:rsid w:val="00540B59"/>
    <w:rsid w:val="0058073B"/>
    <w:rsid w:val="00595284"/>
    <w:rsid w:val="005A58EB"/>
    <w:rsid w:val="005B1967"/>
    <w:rsid w:val="005C5CA0"/>
    <w:rsid w:val="005E0C31"/>
    <w:rsid w:val="005E328B"/>
    <w:rsid w:val="005F1AF3"/>
    <w:rsid w:val="005F3669"/>
    <w:rsid w:val="005F6B7F"/>
    <w:rsid w:val="005F7F6B"/>
    <w:rsid w:val="00603613"/>
    <w:rsid w:val="006451CE"/>
    <w:rsid w:val="006625C4"/>
    <w:rsid w:val="006670F3"/>
    <w:rsid w:val="006A4DAE"/>
    <w:rsid w:val="006B548C"/>
    <w:rsid w:val="006D2075"/>
    <w:rsid w:val="006E1D64"/>
    <w:rsid w:val="0070697F"/>
    <w:rsid w:val="00731217"/>
    <w:rsid w:val="00767FC9"/>
    <w:rsid w:val="00783361"/>
    <w:rsid w:val="007A216E"/>
    <w:rsid w:val="007A55DC"/>
    <w:rsid w:val="007B10E9"/>
    <w:rsid w:val="007B5161"/>
    <w:rsid w:val="007D2E42"/>
    <w:rsid w:val="007D32A3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21790"/>
    <w:rsid w:val="00940938"/>
    <w:rsid w:val="009419F6"/>
    <w:rsid w:val="00954728"/>
    <w:rsid w:val="009701F8"/>
    <w:rsid w:val="009703F3"/>
    <w:rsid w:val="00971951"/>
    <w:rsid w:val="00974D35"/>
    <w:rsid w:val="00995E18"/>
    <w:rsid w:val="00997427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2026"/>
    <w:rsid w:val="00A63A70"/>
    <w:rsid w:val="00A6795B"/>
    <w:rsid w:val="00A77A2A"/>
    <w:rsid w:val="00AE61B2"/>
    <w:rsid w:val="00AF57FB"/>
    <w:rsid w:val="00AF7E5A"/>
    <w:rsid w:val="00B3508E"/>
    <w:rsid w:val="00B357ED"/>
    <w:rsid w:val="00B44B55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524D7"/>
    <w:rsid w:val="00C73312"/>
    <w:rsid w:val="00C867AB"/>
    <w:rsid w:val="00C94B0F"/>
    <w:rsid w:val="00CA7DCA"/>
    <w:rsid w:val="00CB037D"/>
    <w:rsid w:val="00CB7893"/>
    <w:rsid w:val="00CD39D3"/>
    <w:rsid w:val="00CD55E9"/>
    <w:rsid w:val="00D02E78"/>
    <w:rsid w:val="00D037A8"/>
    <w:rsid w:val="00D06AAD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65812"/>
    <w:rsid w:val="00E8631C"/>
    <w:rsid w:val="00E86F20"/>
    <w:rsid w:val="00EA23A0"/>
    <w:rsid w:val="00EC74E5"/>
    <w:rsid w:val="00EE5516"/>
    <w:rsid w:val="00EE61AE"/>
    <w:rsid w:val="00F04AC1"/>
    <w:rsid w:val="00F25CDB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71F7-78EB-45E0-8A81-57A9D2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14</Pages>
  <Words>3747</Words>
  <Characters>21362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147</cp:revision>
  <cp:lastPrinted>2021-12-10T08:42:00Z</cp:lastPrinted>
  <dcterms:created xsi:type="dcterms:W3CDTF">2015-01-20T05:32:00Z</dcterms:created>
  <dcterms:modified xsi:type="dcterms:W3CDTF">2021-12-29T11:07:00Z</dcterms:modified>
</cp:coreProperties>
</file>